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861" w:type="dxa"/>
        <w:tblInd w:w="-1161" w:type="dxa"/>
        <w:tblLayout w:type="fixed"/>
        <w:tblLook w:val="04A0" w:firstRow="1" w:lastRow="0" w:firstColumn="1" w:lastColumn="0" w:noHBand="0" w:noVBand="1"/>
      </w:tblPr>
      <w:tblGrid>
        <w:gridCol w:w="2376"/>
        <w:gridCol w:w="1796"/>
        <w:gridCol w:w="1842"/>
        <w:gridCol w:w="925"/>
        <w:gridCol w:w="776"/>
        <w:gridCol w:w="851"/>
        <w:gridCol w:w="2295"/>
      </w:tblGrid>
      <w:tr w:rsidR="00F315F3" w:rsidRPr="00C05E82" w:rsidTr="005C78F1">
        <w:trPr>
          <w:trHeight w:val="75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06B" w:rsidRPr="0066506B" w:rsidRDefault="005C78F1" w:rsidP="00665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Афипский.</w:t>
            </w:r>
            <w:r w:rsidR="0066506B">
              <w:t xml:space="preserve"> </w:t>
            </w:r>
            <w:r w:rsidR="0066506B"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r w:rsidR="0066506B"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 дома</w:t>
            </w:r>
          </w:p>
          <w:p w:rsidR="0066506B" w:rsidRPr="0066506B" w:rsidRDefault="0066506B" w:rsidP="00665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Первомайская</w:t>
            </w:r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2-34,3-37</w:t>
            </w:r>
          </w:p>
          <w:p w:rsidR="0066506B" w:rsidRPr="0066506B" w:rsidRDefault="0066506B" w:rsidP="00665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Чапаева </w:t>
            </w:r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F315F3" w:rsidRPr="00C05E82" w:rsidRDefault="0066506B" w:rsidP="00665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Школьная </w:t>
            </w:r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2-38,1-33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5C78F1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ВЛ-0,4кВ Л-2 ТП-СХ-3-425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5C78F1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12.05.2020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5C78F1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5C78F1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5C78F1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К.Р.</w:t>
            </w:r>
          </w:p>
        </w:tc>
      </w:tr>
      <w:tr w:rsidR="005C78F1" w:rsidRPr="00C05E82" w:rsidTr="00C748CE">
        <w:trPr>
          <w:trHeight w:val="112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06B" w:rsidRPr="0066506B" w:rsidRDefault="005C78F1" w:rsidP="006650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Львовское</w:t>
            </w:r>
            <w:proofErr w:type="gramEnd"/>
            <w:r w:rsidR="0066506B">
              <w:t xml:space="preserve"> </w:t>
            </w:r>
            <w:r w:rsidR="0066506B"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r w:rsidR="0066506B"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 дома</w:t>
            </w:r>
          </w:p>
          <w:p w:rsidR="0066506B" w:rsidRPr="0066506B" w:rsidRDefault="0066506B" w:rsidP="006650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Пионерская</w:t>
            </w:r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4-8,1-3</w:t>
            </w:r>
          </w:p>
          <w:p w:rsidR="0066506B" w:rsidRPr="0066506B" w:rsidRDefault="0066506B" w:rsidP="006650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Садовая </w:t>
            </w:r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2-8,1-7</w:t>
            </w:r>
          </w:p>
          <w:p w:rsidR="0066506B" w:rsidRPr="0066506B" w:rsidRDefault="0066506B" w:rsidP="006650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Северная </w:t>
            </w:r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1-69,10-76</w:t>
            </w:r>
          </w:p>
          <w:p w:rsidR="0066506B" w:rsidRPr="0066506B" w:rsidRDefault="0066506B" w:rsidP="006650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Свердлова </w:t>
            </w:r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86-144,69-125</w:t>
            </w:r>
          </w:p>
          <w:p w:rsidR="0066506B" w:rsidRPr="0066506B" w:rsidRDefault="0066506B" w:rsidP="006650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Фрунзе </w:t>
            </w:r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1-23,8-26</w:t>
            </w:r>
          </w:p>
          <w:p w:rsidR="0066506B" w:rsidRPr="0066506B" w:rsidRDefault="0066506B" w:rsidP="006650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Кривая </w:t>
            </w:r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6-12,1-7</w:t>
            </w:r>
          </w:p>
          <w:p w:rsidR="0066506B" w:rsidRPr="0066506B" w:rsidRDefault="0066506B" w:rsidP="006650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Широченко</w:t>
            </w:r>
            <w:proofErr w:type="spellEnd"/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3-5,4</w:t>
            </w:r>
          </w:p>
          <w:p w:rsidR="0066506B" w:rsidRPr="0066506B" w:rsidRDefault="0066506B" w:rsidP="006650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Котовского</w:t>
            </w:r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1-7,2-8</w:t>
            </w:r>
          </w:p>
          <w:p w:rsidR="0066506B" w:rsidRPr="0066506B" w:rsidRDefault="0066506B" w:rsidP="006650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Щорса</w:t>
            </w:r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</w:t>
            </w:r>
          </w:p>
          <w:p w:rsidR="005C78F1" w:rsidRPr="00C05E82" w:rsidRDefault="0066506B" w:rsidP="006650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АГРС</w:t>
            </w:r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"""</w:t>
            </w:r>
            <w:proofErr w:type="spellStart"/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Кубаньгазпром</w:t>
            </w:r>
            <w:proofErr w:type="spellEnd"/>
            <w:r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"""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8F1" w:rsidRPr="00C05E82" w:rsidRDefault="005C78F1" w:rsidP="00BD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ВЛ-0,4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Л-4 ТП-ЛВ-7-260;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ВЛ-0,4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ТП-ЛВ-1-25</w:t>
            </w:r>
            <w:r w:rsidRPr="005C7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0;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12.05.2020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08:00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17:00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Выправка опор</w:t>
            </w:r>
          </w:p>
        </w:tc>
      </w:tr>
      <w:tr w:rsidR="005C78F1" w:rsidRPr="00C05E82" w:rsidTr="004F6D3D">
        <w:trPr>
          <w:trHeight w:val="112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8F1" w:rsidRPr="007B6440" w:rsidRDefault="005C78F1" w:rsidP="007B64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еверская</w:t>
            </w:r>
            <w:proofErr w:type="spellEnd"/>
          </w:p>
          <w:p w:rsidR="005C78F1" w:rsidRPr="00921B5D" w:rsidRDefault="005C78F1" w:rsidP="00921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номера домов</w:t>
            </w:r>
          </w:p>
          <w:p w:rsidR="005C78F1" w:rsidRPr="00921B5D" w:rsidRDefault="005C78F1" w:rsidP="00921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Беляева</w:t>
            </w: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4-70,51-53</w:t>
            </w:r>
          </w:p>
          <w:p w:rsidR="005C78F1" w:rsidRPr="00921B5D" w:rsidRDefault="005C78F1" w:rsidP="00921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Комарова</w:t>
            </w: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1-3, КПУ, РОВД, МСЭ</w:t>
            </w:r>
          </w:p>
          <w:p w:rsidR="005C78F1" w:rsidRPr="00921B5D" w:rsidRDefault="005C78F1" w:rsidP="00921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Крестьянская</w:t>
            </w: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3-39</w:t>
            </w:r>
          </w:p>
          <w:p w:rsidR="005C78F1" w:rsidRPr="00921B5D" w:rsidRDefault="005C78F1" w:rsidP="00921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Крылова</w:t>
            </w: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2-20,1-17</w:t>
            </w:r>
          </w:p>
          <w:p w:rsidR="005C78F1" w:rsidRPr="00921B5D" w:rsidRDefault="005C78F1" w:rsidP="00921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Новоукраинская</w:t>
            </w:r>
            <w:proofErr w:type="spellEnd"/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2-26,1-29</w:t>
            </w:r>
          </w:p>
          <w:p w:rsidR="005C78F1" w:rsidRPr="00921B5D" w:rsidRDefault="005C78F1" w:rsidP="00921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Речная</w:t>
            </w: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1-63,2-26</w:t>
            </w:r>
          </w:p>
          <w:p w:rsidR="005C78F1" w:rsidRPr="00921B5D" w:rsidRDefault="005C78F1" w:rsidP="00921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Таманская</w:t>
            </w: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1-67,12-38</w:t>
            </w:r>
          </w:p>
          <w:p w:rsidR="005C78F1" w:rsidRDefault="005C78F1" w:rsidP="00921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Украинская</w:t>
            </w: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23-31</w:t>
            </w:r>
          </w:p>
          <w:p w:rsidR="005C78F1" w:rsidRDefault="005C78F1" w:rsidP="007B64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8F1" w:rsidRDefault="005C78F1" w:rsidP="003B6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ТП СЕ-2-27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12.05.2020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08:00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17:00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К.Р.</w:t>
            </w:r>
          </w:p>
        </w:tc>
      </w:tr>
      <w:tr w:rsidR="00FC1F23" w:rsidRPr="00C05E82" w:rsidTr="004F6D3D">
        <w:trPr>
          <w:trHeight w:val="112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F23" w:rsidRDefault="00FC1F23" w:rsidP="007B64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Ст.Азовская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ул.Ленина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22-86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F23" w:rsidRDefault="00FC1F23" w:rsidP="003B6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И-141-1142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F23" w:rsidRPr="005C78F1" w:rsidRDefault="00FC1F23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12.05.2020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F23" w:rsidRPr="005C78F1" w:rsidRDefault="00FC1F23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08:00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F23" w:rsidRPr="005C78F1" w:rsidRDefault="00FC1F23" w:rsidP="005C78F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F23" w:rsidRPr="005C78F1" w:rsidRDefault="00FC1F23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17:00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F23" w:rsidRPr="005C78F1" w:rsidRDefault="00FC1F23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К.Р.</w:t>
            </w:r>
          </w:p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>В целях минимизации неудо</w:t>
      </w:r>
      <w:proofErr w:type="gramStart"/>
      <w:r w:rsidRPr="00B24C65">
        <w:rPr>
          <w:rFonts w:ascii="Times New Roman" w:hAnsi="Times New Roman" w:cs="Times New Roman"/>
          <w:sz w:val="28"/>
          <w:szCs w:val="28"/>
        </w:rPr>
        <w:t>бств дл</w:t>
      </w:r>
      <w:proofErr w:type="gramEnd"/>
      <w:r w:rsidRPr="00B24C65">
        <w:rPr>
          <w:rFonts w:ascii="Times New Roman" w:hAnsi="Times New Roman" w:cs="Times New Roman"/>
          <w:sz w:val="28"/>
          <w:szCs w:val="28"/>
        </w:rPr>
        <w:t xml:space="preserve">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tbl>
      <w:tblPr>
        <w:tblW w:w="0" w:type="auto"/>
        <w:tblCellSpacing w:w="0" w:type="dxa"/>
        <w:tblInd w:w="7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7"/>
      </w:tblGrid>
      <w:tr w:rsidR="00A07238" w:rsidRPr="00A07238" w:rsidTr="00282170">
        <w:trPr>
          <w:tblHeader/>
          <w:tblCellSpacing w:w="0" w:type="dxa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</w:tcPr>
          <w:p w:rsidR="00A07238" w:rsidRPr="00A07238" w:rsidRDefault="00A07238" w:rsidP="00A072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7238" w:rsidRPr="00A07238" w:rsidTr="00282170">
        <w:trPr>
          <w:tblCellSpacing w:w="0" w:type="dxa"/>
        </w:trPr>
        <w:tc>
          <w:tcPr>
            <w:tcW w:w="41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07238" w:rsidRPr="00A07238" w:rsidRDefault="00A07238" w:rsidP="00A07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7238" w:rsidRPr="00A07238" w:rsidTr="00282170">
        <w:trPr>
          <w:tblCellSpacing w:w="0" w:type="dxa"/>
        </w:trPr>
        <w:tc>
          <w:tcPr>
            <w:tcW w:w="41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07238" w:rsidRPr="00A07238" w:rsidRDefault="00A07238" w:rsidP="00A07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7238" w:rsidRPr="00A07238" w:rsidTr="00282170">
        <w:trPr>
          <w:tblCellSpacing w:w="0" w:type="dxa"/>
        </w:trPr>
        <w:tc>
          <w:tcPr>
            <w:tcW w:w="41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07238" w:rsidRPr="00A07238" w:rsidRDefault="00A07238" w:rsidP="00A07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72B06" w:rsidRPr="00562B90" w:rsidRDefault="00AF5CEA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211EB3"/>
    <w:rsid w:val="00271379"/>
    <w:rsid w:val="00282170"/>
    <w:rsid w:val="003924F5"/>
    <w:rsid w:val="003950EB"/>
    <w:rsid w:val="00562B90"/>
    <w:rsid w:val="005C78F1"/>
    <w:rsid w:val="0066506B"/>
    <w:rsid w:val="006C7FE5"/>
    <w:rsid w:val="007B6440"/>
    <w:rsid w:val="008373C7"/>
    <w:rsid w:val="00921B5D"/>
    <w:rsid w:val="00A07238"/>
    <w:rsid w:val="00AF330A"/>
    <w:rsid w:val="00BB7115"/>
    <w:rsid w:val="00BB7993"/>
    <w:rsid w:val="00BD070F"/>
    <w:rsid w:val="00BD0D4E"/>
    <w:rsid w:val="00C05E82"/>
    <w:rsid w:val="00CE4727"/>
    <w:rsid w:val="00D23354"/>
    <w:rsid w:val="00D438FC"/>
    <w:rsid w:val="00D43A22"/>
    <w:rsid w:val="00E40309"/>
    <w:rsid w:val="00F315F3"/>
    <w:rsid w:val="00F45A11"/>
    <w:rsid w:val="00F942B5"/>
    <w:rsid w:val="00FC1F23"/>
    <w:rsid w:val="00FC6A00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Диспетчер СевРЭС</cp:lastModifiedBy>
  <cp:revision>4</cp:revision>
  <dcterms:created xsi:type="dcterms:W3CDTF">2020-05-06T13:14:00Z</dcterms:created>
  <dcterms:modified xsi:type="dcterms:W3CDTF">2020-05-08T10:22:00Z</dcterms:modified>
</cp:coreProperties>
</file>