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1263D6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9440AA">
        <w:rPr>
          <w:sz w:val="28"/>
        </w:rPr>
        <w:t>2361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83F72">
        <w:rPr>
          <w:b/>
        </w:rPr>
        <w:t>Дружинина Николая Алексеевича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983F72">
        <w:rPr>
          <w:b/>
        </w:rPr>
        <w:t>Афипскому трехмандатному</w:t>
      </w:r>
      <w:r w:rsidR="007D09A7">
        <w:rPr>
          <w:b/>
        </w:rPr>
        <w:t xml:space="preserve"> избирательному округу № </w:t>
      </w:r>
      <w:r w:rsidR="00983F72">
        <w:rPr>
          <w:b/>
        </w:rPr>
        <w:t>7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983F72">
        <w:t>Дружинина Николая Алексеевича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983F72">
        <w:t>Афипскому трехмандатному</w:t>
      </w:r>
      <w:r w:rsidR="003C12C7">
        <w:t xml:space="preserve"> </w:t>
      </w:r>
      <w:r w:rsidR="007D09A7">
        <w:t xml:space="preserve"> избирательному округу № </w:t>
      </w:r>
      <w:r w:rsidR="00983F72">
        <w:t>7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983F72">
        <w:t>Дружинина Николая  Алексеевича</w:t>
      </w:r>
      <w:r w:rsidR="007D09A7">
        <w:t xml:space="preserve">, </w:t>
      </w:r>
      <w:r w:rsidR="00983F72">
        <w:t xml:space="preserve">10.05.1943 </w:t>
      </w:r>
      <w:r w:rsidR="00FC748B">
        <w:t xml:space="preserve">года рождения, </w:t>
      </w:r>
      <w:r w:rsidR="00983F72">
        <w:t>индивидуального предпринимателя</w:t>
      </w:r>
      <w:r w:rsidR="003C12C7">
        <w:t>,</w:t>
      </w:r>
      <w:r w:rsidR="007D09A7">
        <w:t xml:space="preserve"> 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7D09A7">
        <w:t xml:space="preserve">КПРФ </w:t>
      </w:r>
      <w:r w:rsidR="00FC748B">
        <w:t xml:space="preserve">кандидатом в депутаты Совета муниципального образования Северский  район по </w:t>
      </w:r>
      <w:r w:rsidR="00983F72">
        <w:t xml:space="preserve">Афипскому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AC4037">
        <w:t>7</w:t>
      </w:r>
      <w:r w:rsidR="00FC748B">
        <w:t xml:space="preserve">, </w:t>
      </w:r>
      <w:r w:rsidR="001263D6">
        <w:t>30</w:t>
      </w:r>
      <w:r w:rsidR="00FC748B">
        <w:t xml:space="preserve"> июля 2015 года в</w:t>
      </w:r>
      <w:r w:rsidR="00007C43">
        <w:t xml:space="preserve"> </w:t>
      </w:r>
      <w:r w:rsidR="009440AA">
        <w:t xml:space="preserve">09 </w:t>
      </w:r>
      <w:r w:rsidR="00FC748B">
        <w:t xml:space="preserve"> часов  </w:t>
      </w:r>
      <w:r w:rsidR="00007C43">
        <w:t xml:space="preserve"> </w:t>
      </w:r>
      <w:r w:rsidR="009440AA">
        <w:t>10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983F72">
        <w:t>Дружинину Николаю Алексеевичу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669A0"/>
    <w:rsid w:val="000E67BF"/>
    <w:rsid w:val="001263D6"/>
    <w:rsid w:val="001742F4"/>
    <w:rsid w:val="00182EEC"/>
    <w:rsid w:val="002912A4"/>
    <w:rsid w:val="002C5CFF"/>
    <w:rsid w:val="002E32B9"/>
    <w:rsid w:val="003C12C7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7E67F2"/>
    <w:rsid w:val="00831D2E"/>
    <w:rsid w:val="008E7E87"/>
    <w:rsid w:val="00920054"/>
    <w:rsid w:val="009440AA"/>
    <w:rsid w:val="00983F72"/>
    <w:rsid w:val="009A6C92"/>
    <w:rsid w:val="00A223CA"/>
    <w:rsid w:val="00A77C9D"/>
    <w:rsid w:val="00A82848"/>
    <w:rsid w:val="00AA27A6"/>
    <w:rsid w:val="00AC4037"/>
    <w:rsid w:val="00AF65FA"/>
    <w:rsid w:val="00C40942"/>
    <w:rsid w:val="00C756E5"/>
    <w:rsid w:val="00D60C46"/>
    <w:rsid w:val="00D830BC"/>
    <w:rsid w:val="00DA271F"/>
    <w:rsid w:val="00E54490"/>
    <w:rsid w:val="00E6355B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2015-07-21T11:43:00Z</cp:lastPrinted>
  <dcterms:created xsi:type="dcterms:W3CDTF">2015-07-21T11:36:00Z</dcterms:created>
  <dcterms:modified xsi:type="dcterms:W3CDTF">2015-07-30T08:08:00Z</dcterms:modified>
</cp:coreProperties>
</file>