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321D19" w:rsidP="001742F4">
      <w:pPr>
        <w:rPr>
          <w:sz w:val="28"/>
        </w:rPr>
      </w:pPr>
      <w:r>
        <w:rPr>
          <w:sz w:val="28"/>
        </w:rPr>
        <w:t>от   07</w:t>
      </w:r>
      <w:r w:rsidR="00890519">
        <w:rPr>
          <w:sz w:val="28"/>
        </w:rPr>
        <w:t xml:space="preserve"> августа  </w:t>
      </w:r>
      <w:r w:rsidR="001742F4">
        <w:rPr>
          <w:sz w:val="28"/>
        </w:rPr>
        <w:t xml:space="preserve"> 2015 года                                        </w:t>
      </w:r>
      <w:r w:rsidR="00FE2042">
        <w:rPr>
          <w:sz w:val="28"/>
        </w:rPr>
        <w:t xml:space="preserve">                             </w:t>
      </w:r>
      <w:r w:rsidR="001742F4">
        <w:rPr>
          <w:sz w:val="28"/>
        </w:rPr>
        <w:t xml:space="preserve">№ </w:t>
      </w:r>
      <w:r w:rsidR="00FE2042">
        <w:rPr>
          <w:sz w:val="28"/>
        </w:rPr>
        <w:t>179/2421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6124AC">
        <w:rPr>
          <w:b/>
        </w:rPr>
        <w:t>Осадчей  Елены Эдуардовны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321D19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</w:t>
      </w:r>
      <w:r w:rsidR="00FC748B">
        <w:rPr>
          <w:b/>
        </w:rPr>
        <w:t>рай</w:t>
      </w:r>
      <w:r w:rsidR="007C32A3">
        <w:rPr>
          <w:b/>
        </w:rPr>
        <w:t>он п</w:t>
      </w:r>
      <w:r w:rsidR="00AB7100">
        <w:rPr>
          <w:b/>
        </w:rPr>
        <w:t>ятого  созыва по</w:t>
      </w:r>
      <w:r w:rsidR="006124AC">
        <w:rPr>
          <w:b/>
        </w:rPr>
        <w:t xml:space="preserve"> Предгорному</w:t>
      </w:r>
      <w:r w:rsidR="00AB7100">
        <w:rPr>
          <w:b/>
        </w:rPr>
        <w:t xml:space="preserve"> </w:t>
      </w:r>
    </w:p>
    <w:p w:rsidR="001742F4" w:rsidRDefault="00AB7100" w:rsidP="001742F4">
      <w:pPr>
        <w:pStyle w:val="a3"/>
        <w:ind w:firstLine="0"/>
        <w:jc w:val="center"/>
        <w:rPr>
          <w:b/>
        </w:rPr>
      </w:pPr>
      <w:r>
        <w:rPr>
          <w:b/>
        </w:rPr>
        <w:t>т</w:t>
      </w:r>
      <w:r w:rsidR="001742F4">
        <w:rPr>
          <w:b/>
        </w:rPr>
        <w:t>рехманда</w:t>
      </w:r>
      <w:r w:rsidR="006124AC">
        <w:rPr>
          <w:b/>
        </w:rPr>
        <w:t>тному избирательному округу № 6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  <w:t>Рассмотрев документы</w:t>
      </w:r>
      <w:r w:rsidR="006124AC" w:rsidRPr="006124AC">
        <w:rPr>
          <w:b/>
          <w:sz w:val="20"/>
        </w:rPr>
        <w:t xml:space="preserve"> </w:t>
      </w:r>
      <w:r w:rsidR="006124AC" w:rsidRPr="006124AC">
        <w:t>Осадчей  Елены Эдуардовны</w:t>
      </w:r>
      <w:r>
        <w:t>,</w:t>
      </w:r>
      <w:r w:rsidR="008802E7" w:rsidRPr="008802E7">
        <w:rPr>
          <w:b/>
        </w:rPr>
        <w:t xml:space="preserve"> </w:t>
      </w:r>
      <w:r>
        <w:t>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</w:t>
      </w:r>
      <w:r w:rsidR="007C32A3">
        <w:t>ния Северский  район</w:t>
      </w:r>
      <w:r w:rsidR="00D033D0">
        <w:t xml:space="preserve"> пятого созыва</w:t>
      </w:r>
      <w:r w:rsidR="007C32A3">
        <w:t xml:space="preserve"> </w:t>
      </w:r>
      <w:r w:rsidR="007C32A3" w:rsidRPr="007C32A3">
        <w:rPr>
          <w:b/>
        </w:rPr>
        <w:t xml:space="preserve"> </w:t>
      </w:r>
      <w:r w:rsidR="006124AC">
        <w:t xml:space="preserve">по Предгорному </w:t>
      </w:r>
      <w:r w:rsidR="00AB7100">
        <w:t xml:space="preserve"> т</w:t>
      </w:r>
      <w:r>
        <w:t>рехманда</w:t>
      </w:r>
      <w:r w:rsidR="006124AC">
        <w:t>тному избирательному округу № 6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7C32A3" w:rsidRDefault="00FE2042" w:rsidP="007C32A3">
      <w:pPr>
        <w:pStyle w:val="a3"/>
        <w:ind w:firstLine="0"/>
        <w:jc w:val="center"/>
        <w:outlineLvl w:val="0"/>
        <w:rPr>
          <w:b/>
        </w:rPr>
      </w:pPr>
      <w:r>
        <w:t xml:space="preserve">       </w:t>
      </w:r>
      <w:r w:rsidR="001742F4">
        <w:t>1. Зарегистрировать</w:t>
      </w:r>
      <w:r w:rsidR="006124AC" w:rsidRPr="006124AC">
        <w:rPr>
          <w:sz w:val="20"/>
        </w:rPr>
        <w:t xml:space="preserve"> </w:t>
      </w:r>
      <w:r w:rsidR="00D033D0">
        <w:t>Осадчую  Елену Эдуардовну</w:t>
      </w:r>
      <w:r w:rsidR="00AB7100">
        <w:t xml:space="preserve">, </w:t>
      </w:r>
      <w:r>
        <w:t xml:space="preserve">   </w:t>
      </w:r>
      <w:r w:rsidR="00AB7100">
        <w:t>29</w:t>
      </w:r>
      <w:r w:rsidR="00874D6D">
        <w:t>.</w:t>
      </w:r>
      <w:r w:rsidR="0072159F">
        <w:t>0</w:t>
      </w:r>
      <w:r w:rsidR="006124AC">
        <w:t>8.1964</w:t>
      </w:r>
      <w:r w:rsidR="007C32A3" w:rsidRPr="007C32A3">
        <w:t xml:space="preserve"> </w:t>
      </w:r>
      <w:r w:rsidR="007C32A3">
        <w:t>года</w:t>
      </w:r>
    </w:p>
    <w:p w:rsidR="001742F4" w:rsidRDefault="001742F4" w:rsidP="00FC748B">
      <w:pPr>
        <w:pStyle w:val="a3"/>
        <w:ind w:firstLine="0"/>
        <w:jc w:val="both"/>
        <w:rPr>
          <w:b/>
        </w:rPr>
      </w:pPr>
      <w:r>
        <w:t xml:space="preserve">рождения, </w:t>
      </w:r>
      <w:r w:rsidR="00321D19">
        <w:t xml:space="preserve"> </w:t>
      </w:r>
      <w:r w:rsidR="00D033D0">
        <w:t>заведующую</w:t>
      </w:r>
      <w:bookmarkStart w:id="0" w:name="_GoBack"/>
      <w:bookmarkEnd w:id="0"/>
      <w:r w:rsidR="006124AC">
        <w:t xml:space="preserve"> муниципальным бюджетным дошкольным образовательным учреждением детским садом комби</w:t>
      </w:r>
      <w:r w:rsidR="00B85BEE">
        <w:t>нированного вида №9 п</w:t>
      </w:r>
      <w:r w:rsidR="00FE2042">
        <w:t xml:space="preserve">оселка </w:t>
      </w:r>
      <w:r w:rsidR="00B85BEE">
        <w:t>г</w:t>
      </w:r>
      <w:r w:rsidR="00FE2042">
        <w:t xml:space="preserve">ородского </w:t>
      </w:r>
      <w:r w:rsidR="00B85BEE">
        <w:t>т</w:t>
      </w:r>
      <w:r w:rsidR="00FE2042">
        <w:t>ипа</w:t>
      </w:r>
      <w:r w:rsidR="00B85BEE">
        <w:t xml:space="preserve"> Афипского муниципального образования Северский район</w:t>
      </w:r>
      <w:r w:rsidR="00382813">
        <w:t xml:space="preserve">, </w:t>
      </w:r>
      <w:r>
        <w:t>кандидатом в депутаты Совета муниципального образова</w:t>
      </w:r>
      <w:r w:rsidR="00FC748B">
        <w:t>ния Северский  район</w:t>
      </w:r>
      <w:r w:rsidR="00D033D0">
        <w:t xml:space="preserve"> пятого созыва</w:t>
      </w:r>
      <w:r w:rsidR="00BD0CC0">
        <w:t xml:space="preserve">, выдвинутую </w:t>
      </w:r>
      <w:r w:rsidR="00BD0CC0" w:rsidRPr="00BD0CC0">
        <w:t xml:space="preserve"> </w:t>
      </w:r>
      <w:r w:rsidR="00B85BEE">
        <w:t>в порядке самовыдвижения</w:t>
      </w:r>
      <w:r w:rsidR="00BD0CC0" w:rsidRPr="00BD0CC0">
        <w:t xml:space="preserve">, </w:t>
      </w:r>
      <w:r w:rsidR="00FC748B">
        <w:t xml:space="preserve"> по</w:t>
      </w:r>
      <w:r w:rsidR="00B85BEE">
        <w:t xml:space="preserve"> </w:t>
      </w:r>
      <w:r w:rsidR="00330AE5" w:rsidRPr="00330AE5">
        <w:rPr>
          <w:sz w:val="20"/>
        </w:rPr>
        <w:t xml:space="preserve"> </w:t>
      </w:r>
      <w:r w:rsidR="00B85BEE">
        <w:t xml:space="preserve">Предгорному </w:t>
      </w:r>
      <w:r w:rsidR="00BD0CC0">
        <w:t xml:space="preserve"> т</w:t>
      </w:r>
      <w:r>
        <w:t>рехмандатному избирательному о</w:t>
      </w:r>
      <w:r w:rsidR="00B85BEE">
        <w:t>кругу № 6</w:t>
      </w:r>
      <w:r w:rsidR="00A06DD3">
        <w:t>, 07</w:t>
      </w:r>
      <w:r w:rsidR="00890519">
        <w:t xml:space="preserve"> августа </w:t>
      </w:r>
      <w:r>
        <w:t xml:space="preserve"> 2015 года в</w:t>
      </w:r>
      <w:r w:rsidR="00FE2042">
        <w:t xml:space="preserve"> 09</w:t>
      </w:r>
      <w:r w:rsidR="00FC748B">
        <w:t xml:space="preserve"> </w:t>
      </w:r>
      <w:r>
        <w:t xml:space="preserve">часов </w:t>
      </w:r>
      <w:r w:rsidR="00FE2042">
        <w:t xml:space="preserve"> 02 </w:t>
      </w:r>
      <w:r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BD0CC0" w:rsidRPr="00BD0CC0">
        <w:rPr>
          <w:sz w:val="20"/>
        </w:rPr>
        <w:t xml:space="preserve"> </w:t>
      </w:r>
      <w:r w:rsidR="00B85BEE">
        <w:rPr>
          <w:szCs w:val="28"/>
        </w:rPr>
        <w:t>Осадчей  Елене Эдуардовне</w:t>
      </w:r>
      <w:r w:rsidR="00B85BEE" w:rsidRPr="00B85BEE">
        <w:rPr>
          <w:sz w:val="20"/>
        </w:rPr>
        <w:t xml:space="preserve"> </w:t>
      </w:r>
      <w:r>
        <w:t>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</w:t>
      </w:r>
      <w:r w:rsidR="00B85BEE">
        <w:t>,</w:t>
      </w:r>
      <w:r>
        <w:t xml:space="preserve"> указанную в пункте 1 настоящего решения</w:t>
      </w:r>
      <w:r w:rsidR="00B85BEE">
        <w:t>,</w:t>
      </w:r>
      <w:r>
        <w:t xml:space="preserve"> информацию для публикации в установленном порядке.</w:t>
      </w:r>
    </w:p>
    <w:p w:rsidR="00A06DD3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</w:t>
      </w:r>
      <w:r w:rsidR="00541AD3">
        <w:t xml:space="preserve"> </w:t>
      </w:r>
      <w:r>
        <w:t>Нелюбову.</w:t>
      </w:r>
    </w:p>
    <w:p w:rsidR="00402C38" w:rsidRDefault="00402C38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A06DD3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402C38" w:rsidRPr="00402C38" w:rsidRDefault="00402C38" w:rsidP="001742F4">
      <w:pPr>
        <w:pStyle w:val="a3"/>
        <w:ind w:firstLine="0"/>
        <w:jc w:val="both"/>
        <w:rPr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1742F4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p w:rsidR="005279E2" w:rsidRDefault="005279E2"/>
    <w:sectPr w:rsidR="005279E2" w:rsidSect="00402C38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742F4"/>
    <w:rsid w:val="00097F64"/>
    <w:rsid w:val="001742F4"/>
    <w:rsid w:val="00182EEC"/>
    <w:rsid w:val="001A1058"/>
    <w:rsid w:val="001A4EA8"/>
    <w:rsid w:val="001C63D9"/>
    <w:rsid w:val="002A2AE8"/>
    <w:rsid w:val="002D5438"/>
    <w:rsid w:val="002E32B9"/>
    <w:rsid w:val="003102DF"/>
    <w:rsid w:val="00321D19"/>
    <w:rsid w:val="00330AE5"/>
    <w:rsid w:val="00382813"/>
    <w:rsid w:val="00402C38"/>
    <w:rsid w:val="00461EAD"/>
    <w:rsid w:val="005050AC"/>
    <w:rsid w:val="005279E2"/>
    <w:rsid w:val="00541AD3"/>
    <w:rsid w:val="005733D6"/>
    <w:rsid w:val="006124AC"/>
    <w:rsid w:val="00635B75"/>
    <w:rsid w:val="0072159F"/>
    <w:rsid w:val="0073497E"/>
    <w:rsid w:val="007C32A3"/>
    <w:rsid w:val="007D09A7"/>
    <w:rsid w:val="007D3B95"/>
    <w:rsid w:val="00831D2E"/>
    <w:rsid w:val="00874D6D"/>
    <w:rsid w:val="008802E7"/>
    <w:rsid w:val="008858F8"/>
    <w:rsid w:val="00890519"/>
    <w:rsid w:val="00920054"/>
    <w:rsid w:val="00941409"/>
    <w:rsid w:val="009A4616"/>
    <w:rsid w:val="009A6C92"/>
    <w:rsid w:val="009D18EE"/>
    <w:rsid w:val="009E59C3"/>
    <w:rsid w:val="00A06DD3"/>
    <w:rsid w:val="00A77C9D"/>
    <w:rsid w:val="00AA27A6"/>
    <w:rsid w:val="00AB7100"/>
    <w:rsid w:val="00AF65FA"/>
    <w:rsid w:val="00B85BEE"/>
    <w:rsid w:val="00BC1B1A"/>
    <w:rsid w:val="00BD0CC0"/>
    <w:rsid w:val="00C20284"/>
    <w:rsid w:val="00CF34D3"/>
    <w:rsid w:val="00D033D0"/>
    <w:rsid w:val="00D60C46"/>
    <w:rsid w:val="00D830BC"/>
    <w:rsid w:val="00E056BF"/>
    <w:rsid w:val="00EB7AA0"/>
    <w:rsid w:val="00F65EA5"/>
    <w:rsid w:val="00FC1169"/>
    <w:rsid w:val="00FC748B"/>
    <w:rsid w:val="00FE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2015-07-30T11:50:00Z</cp:lastPrinted>
  <dcterms:created xsi:type="dcterms:W3CDTF">2015-08-05T12:24:00Z</dcterms:created>
  <dcterms:modified xsi:type="dcterms:W3CDTF">2015-08-07T14:08:00Z</dcterms:modified>
</cp:coreProperties>
</file>