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039"/>
        <w:gridCol w:w="1560"/>
        <w:gridCol w:w="268"/>
        <w:gridCol w:w="1360"/>
        <w:gridCol w:w="1207"/>
      </w:tblGrid>
      <w:tr w:rsidR="00F211A8" w:rsidRPr="00C05E82" w:rsidTr="007C248A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5"/>
            </w:tblGrid>
            <w:tr w:rsidR="005F4B5F" w:rsidRPr="005F4B5F" w:rsidTr="007C248A">
              <w:trPr>
                <w:tblHeader/>
                <w:tblCellSpacing w:w="0" w:type="dxa"/>
              </w:trPr>
              <w:tc>
                <w:tcPr>
                  <w:tcW w:w="18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F4B5F" w:rsidRPr="005F4B5F" w:rsidRDefault="005F4B5F" w:rsidP="005F4B5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F4B5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5F4B5F" w:rsidRPr="005F4B5F" w:rsidTr="007C248A">
              <w:trPr>
                <w:tblHeader/>
                <w:tblCellSpacing w:w="0" w:type="dxa"/>
              </w:trPr>
              <w:tc>
                <w:tcPr>
                  <w:tcW w:w="183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4B5F" w:rsidRPr="005F4B5F" w:rsidRDefault="005F4B5F" w:rsidP="005F4B5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F4B5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</w:tr>
            <w:tr w:rsidR="005F4B5F" w:rsidRPr="005F4B5F" w:rsidTr="007C248A">
              <w:trPr>
                <w:tblCellSpacing w:w="0" w:type="dxa"/>
              </w:trPr>
              <w:tc>
                <w:tcPr>
                  <w:tcW w:w="1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4B5F" w:rsidRPr="005F4B5F" w:rsidRDefault="005F4B5F" w:rsidP="005F4B5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4B5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</w:tr>
            <w:tr w:rsidR="005F4B5F" w:rsidRPr="005F4B5F" w:rsidTr="007C248A">
              <w:trPr>
                <w:tblCellSpacing w:w="0" w:type="dxa"/>
              </w:trPr>
              <w:tc>
                <w:tcPr>
                  <w:tcW w:w="1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4B5F" w:rsidRPr="005F4B5F" w:rsidRDefault="005F4B5F" w:rsidP="005F4B5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4B5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</w:tr>
          </w:tbl>
          <w:p w:rsidR="00680E17" w:rsidRPr="00C05E82" w:rsidRDefault="005F4B5F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5F4B5F" w:rsidP="00724335">
            <w:r>
              <w:t>8-00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291E70" w:rsidP="00291E70">
            <w:r>
              <w:t>15.10.2020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5F4B5F" w:rsidP="00EA637C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7C248A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48A" w:rsidRPr="007C248A" w:rsidRDefault="007C248A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7C24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Смоленская:</w:t>
            </w:r>
          </w:p>
          <w:bookmarkEnd w:id="0"/>
          <w:p w:rsidR="00680E17" w:rsidRDefault="005F4B5F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Планченская</w:t>
            </w:r>
            <w:proofErr w:type="spellEnd"/>
            <w:r w:rsidR="006C0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п. Мирный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C00D6" w:rsidP="00DF3ACD">
            <w:r>
              <w:t>8-00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C00D6" w:rsidP="00DF3ACD">
            <w:r>
              <w:t>15.10.20</w:t>
            </w:r>
            <w:r w:rsidR="007C248A">
              <w:t>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C00D6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E70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17014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5F4B5F"/>
    <w:rsid w:val="00616AAD"/>
    <w:rsid w:val="00632BDE"/>
    <w:rsid w:val="00636608"/>
    <w:rsid w:val="00654C5D"/>
    <w:rsid w:val="0066506B"/>
    <w:rsid w:val="006657EC"/>
    <w:rsid w:val="00680E17"/>
    <w:rsid w:val="006B33E4"/>
    <w:rsid w:val="006C00D6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C248A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F4D21"/>
    <w:rsid w:val="00A07238"/>
    <w:rsid w:val="00A164AB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BF3141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5B20B-81C1-4221-9E32-27BB0A3A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20</cp:revision>
  <dcterms:created xsi:type="dcterms:W3CDTF">2020-09-15T11:34:00Z</dcterms:created>
  <dcterms:modified xsi:type="dcterms:W3CDTF">2020-10-14T14:32:00Z</dcterms:modified>
</cp:coreProperties>
</file>