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4E0819" w:rsidRDefault="004E0819" w:rsidP="004E0819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B5610A">
        <w:rPr>
          <w:sz w:val="28"/>
        </w:rPr>
        <w:t>12/92</w:t>
      </w:r>
    </w:p>
    <w:p w:rsidR="004E0819" w:rsidRDefault="004E0819" w:rsidP="004E0819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4E0819" w:rsidRDefault="004E0819" w:rsidP="004E0819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95B63">
        <w:rPr>
          <w:b/>
        </w:rPr>
        <w:t>Кривенок Натальи Ивановны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AE699A">
        <w:rPr>
          <w:b/>
        </w:rPr>
        <w:t>Афипского городского</w:t>
      </w:r>
      <w:r>
        <w:rPr>
          <w:b/>
        </w:rPr>
        <w:t xml:space="preserve"> поселения 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Северского  района третьего  созыва по </w:t>
      </w:r>
      <w:r w:rsidR="00AE699A">
        <w:rPr>
          <w:b/>
        </w:rPr>
        <w:t>Афипско - Коваленковскому</w:t>
      </w:r>
      <w:r>
        <w:rPr>
          <w:b/>
        </w:rPr>
        <w:t xml:space="preserve"> </w:t>
      </w:r>
      <w:r w:rsidR="00AE699A">
        <w:rPr>
          <w:b/>
        </w:rPr>
        <w:t>пяти</w:t>
      </w:r>
      <w:r>
        <w:rPr>
          <w:b/>
        </w:rPr>
        <w:t>мандатному избирательному округу № 1</w:t>
      </w:r>
    </w:p>
    <w:p w:rsidR="004E0819" w:rsidRDefault="004E0819" w:rsidP="004E0819">
      <w:pPr>
        <w:pStyle w:val="a3"/>
        <w:ind w:firstLine="0"/>
        <w:jc w:val="both"/>
        <w:rPr>
          <w:b/>
          <w:sz w:val="16"/>
          <w:szCs w:val="16"/>
        </w:rPr>
      </w:pPr>
    </w:p>
    <w:p w:rsidR="004E0819" w:rsidRDefault="004E0819" w:rsidP="004E0819">
      <w:pPr>
        <w:pStyle w:val="a3"/>
        <w:ind w:firstLine="0"/>
        <w:jc w:val="both"/>
      </w:pPr>
      <w:r>
        <w:tab/>
      </w:r>
      <w:proofErr w:type="gramStart"/>
      <w:r>
        <w:t xml:space="preserve">Рассмотрев документы </w:t>
      </w:r>
      <w:r w:rsidR="00995B63">
        <w:t>Кривенок Натальи Ивановны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AE699A">
        <w:t>Афипского городского</w:t>
      </w:r>
      <w:r>
        <w:t xml:space="preserve"> поселения Северского  района третьего  созыва по </w:t>
      </w:r>
      <w:r w:rsidR="00AE699A">
        <w:t>Афипско – Коваленковскому пятимандатному</w:t>
      </w:r>
      <w:r>
        <w:t xml:space="preserve">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4E0819" w:rsidRDefault="004E0819" w:rsidP="004E0819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</w:t>
      </w:r>
      <w:r w:rsidR="00995B63">
        <w:t>Кривенок Наталью Ивановну</w:t>
      </w:r>
      <w:r>
        <w:t xml:space="preserve">, </w:t>
      </w:r>
      <w:r w:rsidR="00995B63">
        <w:t>11.07.1959</w:t>
      </w:r>
      <w:r>
        <w:t xml:space="preserve"> года рождения, работающ</w:t>
      </w:r>
      <w:r w:rsidR="00995B63">
        <w:t>ую ведущим специалистом в муниципальном бюджетном учреждении Афипского городского поселения Северского района «Афипская единая служба»</w:t>
      </w:r>
      <w:r>
        <w:t>, выдвину</w:t>
      </w:r>
      <w:r w:rsidR="00995B63">
        <w:t>тую</w:t>
      </w:r>
      <w:r>
        <w:t xml:space="preserve"> в порядке самовыдвижения кандидатом в депутаты Совета </w:t>
      </w:r>
      <w:r w:rsidR="00AE699A">
        <w:t>Афипского городского</w:t>
      </w:r>
      <w:r>
        <w:t xml:space="preserve"> поселения Северского  района третьего  созыва по </w:t>
      </w:r>
      <w:r w:rsidR="00AE699A">
        <w:t>Афипско – Коваленковскому пятимандатному</w:t>
      </w:r>
      <w:r>
        <w:t xml:space="preserve"> избирательному округу № 1, 12 августа 2016 года в </w:t>
      </w:r>
      <w:r w:rsidR="00B5610A">
        <w:t xml:space="preserve">08 </w:t>
      </w:r>
      <w:r>
        <w:t xml:space="preserve">часов  </w:t>
      </w:r>
      <w:r w:rsidR="00B5610A">
        <w:t xml:space="preserve">45 </w:t>
      </w:r>
      <w:r>
        <w:t>минут.</w:t>
      </w:r>
      <w:proofErr w:type="gramEnd"/>
    </w:p>
    <w:p w:rsidR="004E0819" w:rsidRDefault="004E0819" w:rsidP="004E0819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995B63">
        <w:t>Кривенок Наталье Ивановне</w:t>
      </w:r>
      <w:r>
        <w:t xml:space="preserve">  удостоверение установленного образца.</w:t>
      </w:r>
    </w:p>
    <w:p w:rsidR="004E0819" w:rsidRDefault="004E0819" w:rsidP="004E0819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4E0819" w:rsidRDefault="004E0819" w:rsidP="004E0819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4E0819" w:rsidRDefault="004E0819" w:rsidP="004E0819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4E0819" w:rsidRDefault="004E0819" w:rsidP="004E0819">
      <w:pPr>
        <w:pStyle w:val="a3"/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4E0819" w:rsidP="004E0819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4E08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819"/>
    <w:rsid w:val="00044AF4"/>
    <w:rsid w:val="000B59C1"/>
    <w:rsid w:val="00243482"/>
    <w:rsid w:val="002A11DF"/>
    <w:rsid w:val="004E0819"/>
    <w:rsid w:val="008611A6"/>
    <w:rsid w:val="00995B63"/>
    <w:rsid w:val="00AE699A"/>
    <w:rsid w:val="00B5610A"/>
    <w:rsid w:val="00CB4BEA"/>
    <w:rsid w:val="00DB10A6"/>
    <w:rsid w:val="00FA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E0819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E08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2016-08-11T05:56:00Z</dcterms:created>
  <dcterms:modified xsi:type="dcterms:W3CDTF">2016-08-12T14:33:00Z</dcterms:modified>
</cp:coreProperties>
</file>