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629" w:rsidRDefault="002B3C81" w:rsidP="002B3C81">
      <w:pPr>
        <w:rPr>
          <w:b/>
          <w:sz w:val="28"/>
          <w:szCs w:val="28"/>
        </w:rPr>
      </w:pPr>
      <w:r w:rsidRPr="00662EF9">
        <w:rPr>
          <w:b/>
          <w:sz w:val="28"/>
          <w:szCs w:val="28"/>
        </w:rPr>
        <w:t xml:space="preserve">В связи с проведением работ на </w:t>
      </w:r>
      <w:r>
        <w:rPr>
          <w:b/>
          <w:sz w:val="28"/>
          <w:szCs w:val="28"/>
        </w:rPr>
        <w:t>ВЛ-</w:t>
      </w:r>
      <w:r w:rsidR="007350B5">
        <w:rPr>
          <w:b/>
          <w:sz w:val="28"/>
          <w:szCs w:val="28"/>
        </w:rPr>
        <w:t xml:space="preserve">6 </w:t>
      </w:r>
      <w:r>
        <w:rPr>
          <w:b/>
          <w:sz w:val="28"/>
          <w:szCs w:val="28"/>
        </w:rPr>
        <w:t xml:space="preserve">кВ </w:t>
      </w:r>
      <w:r w:rsidR="00B65B5E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-</w:t>
      </w:r>
      <w:r w:rsidR="007350B5">
        <w:rPr>
          <w:b/>
          <w:sz w:val="28"/>
          <w:szCs w:val="28"/>
        </w:rPr>
        <w:t>83</w:t>
      </w:r>
      <w:r>
        <w:rPr>
          <w:b/>
          <w:sz w:val="28"/>
          <w:szCs w:val="28"/>
        </w:rPr>
        <w:t xml:space="preserve"> </w:t>
      </w:r>
      <w:r w:rsidR="001A7629">
        <w:rPr>
          <w:b/>
          <w:sz w:val="28"/>
          <w:szCs w:val="28"/>
        </w:rPr>
        <w:t>23.03.18</w:t>
      </w:r>
      <w:r>
        <w:rPr>
          <w:b/>
          <w:sz w:val="28"/>
          <w:szCs w:val="28"/>
        </w:rPr>
        <w:t xml:space="preserve"> с</w:t>
      </w:r>
      <w:r w:rsidR="005470E2">
        <w:rPr>
          <w:b/>
          <w:sz w:val="28"/>
          <w:szCs w:val="28"/>
        </w:rPr>
        <w:t xml:space="preserve"> </w:t>
      </w:r>
      <w:r w:rsidR="001A7629">
        <w:rPr>
          <w:b/>
          <w:sz w:val="28"/>
          <w:szCs w:val="28"/>
        </w:rPr>
        <w:t>09</w:t>
      </w:r>
      <w:r w:rsidR="000214CA">
        <w:rPr>
          <w:b/>
          <w:sz w:val="28"/>
          <w:szCs w:val="28"/>
        </w:rPr>
        <w:t>:00</w:t>
      </w:r>
      <w:r w:rsidR="005470E2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</w:rPr>
        <w:t xml:space="preserve"> до</w:t>
      </w:r>
      <w:r w:rsidR="005470E2">
        <w:rPr>
          <w:b/>
          <w:sz w:val="28"/>
          <w:szCs w:val="28"/>
        </w:rPr>
        <w:t xml:space="preserve"> </w:t>
      </w:r>
      <w:r w:rsidR="001A7629">
        <w:rPr>
          <w:b/>
          <w:sz w:val="28"/>
          <w:szCs w:val="28"/>
        </w:rPr>
        <w:t>17</w:t>
      </w:r>
      <w:r w:rsidR="000214CA">
        <w:rPr>
          <w:b/>
          <w:sz w:val="28"/>
          <w:szCs w:val="28"/>
        </w:rPr>
        <w:t>:00</w:t>
      </w:r>
      <w:r w:rsidRPr="00662EF9">
        <w:rPr>
          <w:b/>
          <w:sz w:val="28"/>
          <w:szCs w:val="28"/>
        </w:rPr>
        <w:t xml:space="preserve">  </w:t>
      </w:r>
      <w:r w:rsidR="007350B5">
        <w:rPr>
          <w:b/>
          <w:sz w:val="28"/>
          <w:szCs w:val="28"/>
        </w:rPr>
        <w:t xml:space="preserve">, ст. Северской  </w:t>
      </w:r>
      <w:r w:rsidR="001A7629">
        <w:rPr>
          <w:b/>
          <w:sz w:val="28"/>
          <w:szCs w:val="28"/>
        </w:rPr>
        <w:t xml:space="preserve">будет прекращена подача </w:t>
      </w:r>
      <w:proofErr w:type="spellStart"/>
      <w:r w:rsidR="001A7629">
        <w:rPr>
          <w:b/>
          <w:sz w:val="28"/>
          <w:szCs w:val="28"/>
        </w:rPr>
        <w:t>эллектроэнергии</w:t>
      </w:r>
      <w:proofErr w:type="spellEnd"/>
    </w:p>
    <w:p w:rsidR="002B3C81" w:rsidRPr="001A7629" w:rsidRDefault="001A7629" w:rsidP="001A7629">
      <w:pPr>
        <w:rPr>
          <w:sz w:val="28"/>
          <w:szCs w:val="28"/>
        </w:rPr>
      </w:pPr>
      <w:r>
        <w:rPr>
          <w:sz w:val="28"/>
          <w:szCs w:val="28"/>
        </w:rPr>
        <w:t>Арт. Скважина №13</w:t>
      </w:r>
    </w:p>
    <w:tbl>
      <w:tblPr>
        <w:tblpPr w:leftFromText="180" w:rightFromText="180" w:vertAnchor="text" w:horzAnchor="margin" w:tblpY="199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0"/>
        <w:gridCol w:w="2433"/>
      </w:tblGrid>
      <w:tr w:rsidR="001A7629" w:rsidRPr="001A7629" w:rsidTr="001A7629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1A7629" w:rsidRPr="001A7629" w:rsidRDefault="001A7629" w:rsidP="001A76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1A762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Северская</w:t>
            </w:r>
          </w:p>
        </w:tc>
      </w:tr>
      <w:tr w:rsidR="001A7629" w:rsidRPr="001A7629" w:rsidTr="001A7629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A7629" w:rsidRPr="001A7629" w:rsidRDefault="001A7629" w:rsidP="001A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7629">
              <w:rPr>
                <w:rFonts w:ascii="Calibri" w:eastAsia="Times New Roman" w:hAnsi="Calibri" w:cs="Times New Roman"/>
                <w:b/>
                <w:bCs/>
                <w:color w:val="000000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A7629" w:rsidRPr="001A7629" w:rsidRDefault="001A7629" w:rsidP="001A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7629">
              <w:rPr>
                <w:rFonts w:ascii="Calibri" w:eastAsia="Times New Roman" w:hAnsi="Calibri" w:cs="Times New Roman"/>
                <w:b/>
                <w:bCs/>
                <w:color w:val="000000"/>
              </w:rPr>
              <w:t>номера домов</w:t>
            </w:r>
          </w:p>
        </w:tc>
      </w:tr>
      <w:tr w:rsidR="001A7629" w:rsidRPr="001A7629" w:rsidTr="001A76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7629" w:rsidRPr="001A7629" w:rsidRDefault="001A7629" w:rsidP="001A7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629">
              <w:rPr>
                <w:rFonts w:ascii="Calibri" w:eastAsia="Times New Roman" w:hAnsi="Calibri" w:cs="Times New Roman"/>
                <w:color w:val="000000"/>
              </w:rPr>
              <w:t>Веселая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7629" w:rsidRPr="001A7629" w:rsidRDefault="001A7629" w:rsidP="001A7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629">
              <w:rPr>
                <w:rFonts w:ascii="Calibri" w:eastAsia="Times New Roman" w:hAnsi="Calibri" w:cs="Times New Roman"/>
                <w:color w:val="000000"/>
              </w:rPr>
              <w:t>44-134,55-149</w:t>
            </w:r>
          </w:p>
        </w:tc>
      </w:tr>
      <w:tr w:rsidR="001A7629" w:rsidRPr="001A7629" w:rsidTr="001A76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7629" w:rsidRPr="001A7629" w:rsidRDefault="001A7629" w:rsidP="001A7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629">
              <w:rPr>
                <w:rFonts w:ascii="Calibri" w:eastAsia="Times New Roman" w:hAnsi="Calibri" w:cs="Times New Roman"/>
                <w:color w:val="000000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7629" w:rsidRPr="001A7629" w:rsidRDefault="001A7629" w:rsidP="001A7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629">
              <w:rPr>
                <w:rFonts w:ascii="Calibri" w:eastAsia="Times New Roman" w:hAnsi="Calibri" w:cs="Times New Roman"/>
                <w:color w:val="000000"/>
              </w:rPr>
              <w:t>76-82,95-101</w:t>
            </w:r>
          </w:p>
        </w:tc>
      </w:tr>
      <w:tr w:rsidR="001A7629" w:rsidRPr="001A7629" w:rsidTr="001A76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7629" w:rsidRPr="001A7629" w:rsidRDefault="001A7629" w:rsidP="001A7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629">
              <w:rPr>
                <w:rFonts w:ascii="Calibri" w:eastAsia="Times New Roman" w:hAnsi="Calibri" w:cs="Times New Roman"/>
                <w:color w:val="000000"/>
              </w:rPr>
              <w:t>Ключевая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7629" w:rsidRPr="001A7629" w:rsidRDefault="001A7629" w:rsidP="001A7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629">
              <w:rPr>
                <w:rFonts w:ascii="Calibri" w:eastAsia="Times New Roman" w:hAnsi="Calibri" w:cs="Times New Roman"/>
                <w:color w:val="000000"/>
              </w:rPr>
              <w:t>5-25</w:t>
            </w:r>
          </w:p>
        </w:tc>
      </w:tr>
      <w:tr w:rsidR="001A7629" w:rsidRPr="001A7629" w:rsidTr="001A76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7629" w:rsidRPr="001A7629" w:rsidRDefault="001A7629" w:rsidP="001A7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629">
              <w:rPr>
                <w:rFonts w:ascii="Calibri" w:eastAsia="Times New Roman" w:hAnsi="Calibri" w:cs="Times New Roman"/>
                <w:color w:val="000000"/>
              </w:rPr>
              <w:t>Луговая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7629" w:rsidRPr="001A7629" w:rsidRDefault="001A7629" w:rsidP="001A7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629">
              <w:rPr>
                <w:rFonts w:ascii="Calibri" w:eastAsia="Times New Roman" w:hAnsi="Calibri" w:cs="Times New Roman"/>
                <w:color w:val="000000"/>
              </w:rPr>
              <w:t>6-28,27</w:t>
            </w:r>
          </w:p>
        </w:tc>
      </w:tr>
      <w:tr w:rsidR="001A7629" w:rsidRPr="001A7629" w:rsidTr="001A76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7629" w:rsidRPr="001A7629" w:rsidRDefault="001A7629" w:rsidP="001A7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629">
              <w:rPr>
                <w:rFonts w:ascii="Calibri" w:eastAsia="Times New Roman" w:hAnsi="Calibri" w:cs="Times New Roman"/>
                <w:color w:val="000000"/>
              </w:rPr>
              <w:t>Пионерская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7629" w:rsidRPr="001A7629" w:rsidRDefault="001A7629" w:rsidP="001A7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629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</w:tr>
      <w:tr w:rsidR="001A7629" w:rsidRPr="001A7629" w:rsidTr="001A76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7629" w:rsidRPr="001A7629" w:rsidRDefault="001A7629" w:rsidP="001A7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629">
              <w:rPr>
                <w:rFonts w:ascii="Calibri" w:eastAsia="Times New Roman" w:hAnsi="Calibri" w:cs="Times New Roman"/>
                <w:color w:val="000000"/>
              </w:rPr>
              <w:t>Пугачева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7629" w:rsidRPr="001A7629" w:rsidRDefault="001A7629" w:rsidP="001A7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629">
              <w:rPr>
                <w:rFonts w:ascii="Calibri" w:eastAsia="Times New Roman" w:hAnsi="Calibri" w:cs="Times New Roman"/>
                <w:color w:val="000000"/>
              </w:rPr>
              <w:t>150-202</w:t>
            </w:r>
          </w:p>
        </w:tc>
      </w:tr>
      <w:tr w:rsidR="001A7629" w:rsidRPr="001A7629" w:rsidTr="001A76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7629" w:rsidRPr="001A7629" w:rsidRDefault="001A7629" w:rsidP="001A7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629">
              <w:rPr>
                <w:rFonts w:ascii="Calibri" w:eastAsia="Times New Roman" w:hAnsi="Calibri" w:cs="Times New Roman"/>
                <w:color w:val="000000"/>
              </w:rPr>
              <w:t>Энгельса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7629" w:rsidRPr="001A7629" w:rsidRDefault="001A7629" w:rsidP="001A7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629">
              <w:rPr>
                <w:rFonts w:ascii="Calibri" w:eastAsia="Times New Roman" w:hAnsi="Calibri" w:cs="Times New Roman"/>
                <w:color w:val="000000"/>
              </w:rPr>
              <w:t>28-52</w:t>
            </w:r>
          </w:p>
        </w:tc>
      </w:tr>
      <w:tr w:rsidR="001A7629" w:rsidRPr="001A7629" w:rsidTr="001A76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7629" w:rsidRPr="001A7629" w:rsidRDefault="001A7629" w:rsidP="001A7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629">
              <w:rPr>
                <w:rFonts w:ascii="Calibri" w:eastAsia="Times New Roman" w:hAnsi="Calibri" w:cs="Times New Roman"/>
                <w:color w:val="000000"/>
              </w:rPr>
              <w:t>Энгельса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7629" w:rsidRPr="001A7629" w:rsidRDefault="001A7629" w:rsidP="001A7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629">
              <w:rPr>
                <w:rFonts w:ascii="Calibri" w:eastAsia="Times New Roman" w:hAnsi="Calibri" w:cs="Times New Roman"/>
                <w:color w:val="000000"/>
              </w:rPr>
              <w:t>клуб загородного отдыха</w:t>
            </w:r>
          </w:p>
        </w:tc>
      </w:tr>
    </w:tbl>
    <w:p w:rsidR="00CF329B" w:rsidRDefault="00CF329B"/>
    <w:p w:rsidR="00E17E7E" w:rsidRDefault="00E17E7E"/>
    <w:p w:rsidR="00E17E7E" w:rsidRDefault="00E17E7E"/>
    <w:p w:rsidR="001A7629" w:rsidRDefault="00E17E7E">
      <w:r>
        <w:t xml:space="preserve">     </w:t>
      </w:r>
      <w:r w:rsidR="001A7629">
        <w:t xml:space="preserve">          </w:t>
      </w:r>
      <w:r>
        <w:t xml:space="preserve">                                           </w:t>
      </w:r>
      <w:r w:rsidR="001A7629">
        <w:t xml:space="preserve">           </w:t>
      </w:r>
    </w:p>
    <w:p w:rsidR="00E17E7E" w:rsidRDefault="00E17E7E"/>
    <w:sectPr w:rsidR="00E17E7E" w:rsidSect="00CF3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C81"/>
    <w:rsid w:val="000035AD"/>
    <w:rsid w:val="00016DF8"/>
    <w:rsid w:val="000214CA"/>
    <w:rsid w:val="00073293"/>
    <w:rsid w:val="000E3967"/>
    <w:rsid w:val="000E54F8"/>
    <w:rsid w:val="00131F53"/>
    <w:rsid w:val="00150CF5"/>
    <w:rsid w:val="00164A81"/>
    <w:rsid w:val="001A6BF8"/>
    <w:rsid w:val="001A7629"/>
    <w:rsid w:val="001B3600"/>
    <w:rsid w:val="001B6854"/>
    <w:rsid w:val="001C078C"/>
    <w:rsid w:val="001C633D"/>
    <w:rsid w:val="001E55FC"/>
    <w:rsid w:val="00225992"/>
    <w:rsid w:val="002621AB"/>
    <w:rsid w:val="00273DEF"/>
    <w:rsid w:val="002840F2"/>
    <w:rsid w:val="00286760"/>
    <w:rsid w:val="0029129A"/>
    <w:rsid w:val="002B3C81"/>
    <w:rsid w:val="002B5481"/>
    <w:rsid w:val="002D626E"/>
    <w:rsid w:val="002D66D4"/>
    <w:rsid w:val="002E690B"/>
    <w:rsid w:val="002F2D22"/>
    <w:rsid w:val="0031045D"/>
    <w:rsid w:val="0035212A"/>
    <w:rsid w:val="003772B6"/>
    <w:rsid w:val="003B6672"/>
    <w:rsid w:val="003B6A26"/>
    <w:rsid w:val="003B7B5C"/>
    <w:rsid w:val="003C0515"/>
    <w:rsid w:val="003C53BF"/>
    <w:rsid w:val="004174FD"/>
    <w:rsid w:val="0044689D"/>
    <w:rsid w:val="004944A5"/>
    <w:rsid w:val="004A0DD3"/>
    <w:rsid w:val="004A4AD9"/>
    <w:rsid w:val="004A7365"/>
    <w:rsid w:val="005470E2"/>
    <w:rsid w:val="005778C7"/>
    <w:rsid w:val="005B0F9E"/>
    <w:rsid w:val="005B44C1"/>
    <w:rsid w:val="005B5E45"/>
    <w:rsid w:val="005D0672"/>
    <w:rsid w:val="006068FB"/>
    <w:rsid w:val="006278FF"/>
    <w:rsid w:val="00654026"/>
    <w:rsid w:val="00687188"/>
    <w:rsid w:val="00710E18"/>
    <w:rsid w:val="007350B5"/>
    <w:rsid w:val="0077200C"/>
    <w:rsid w:val="00791434"/>
    <w:rsid w:val="007F4D54"/>
    <w:rsid w:val="00810535"/>
    <w:rsid w:val="00811FD1"/>
    <w:rsid w:val="008C3066"/>
    <w:rsid w:val="009439FF"/>
    <w:rsid w:val="00957E13"/>
    <w:rsid w:val="00974E78"/>
    <w:rsid w:val="00A04ADB"/>
    <w:rsid w:val="00A26C7C"/>
    <w:rsid w:val="00A73045"/>
    <w:rsid w:val="00A73DEB"/>
    <w:rsid w:val="00AA39FC"/>
    <w:rsid w:val="00AC0392"/>
    <w:rsid w:val="00AC11D8"/>
    <w:rsid w:val="00AD3842"/>
    <w:rsid w:val="00AD7190"/>
    <w:rsid w:val="00AE2FF9"/>
    <w:rsid w:val="00B539E9"/>
    <w:rsid w:val="00B65B5E"/>
    <w:rsid w:val="00B86C64"/>
    <w:rsid w:val="00B92BE3"/>
    <w:rsid w:val="00BE70C7"/>
    <w:rsid w:val="00BF04FC"/>
    <w:rsid w:val="00C03230"/>
    <w:rsid w:val="00C30515"/>
    <w:rsid w:val="00C64203"/>
    <w:rsid w:val="00C777DE"/>
    <w:rsid w:val="00C85006"/>
    <w:rsid w:val="00C86460"/>
    <w:rsid w:val="00CA7A05"/>
    <w:rsid w:val="00CB792A"/>
    <w:rsid w:val="00CC4FC3"/>
    <w:rsid w:val="00CD2E06"/>
    <w:rsid w:val="00CF329B"/>
    <w:rsid w:val="00D109B8"/>
    <w:rsid w:val="00D55360"/>
    <w:rsid w:val="00D72678"/>
    <w:rsid w:val="00DB5A5E"/>
    <w:rsid w:val="00E17E7E"/>
    <w:rsid w:val="00E20BA9"/>
    <w:rsid w:val="00E32704"/>
    <w:rsid w:val="00E50FA5"/>
    <w:rsid w:val="00E51D59"/>
    <w:rsid w:val="00E5261C"/>
    <w:rsid w:val="00EA4541"/>
    <w:rsid w:val="00EA7A3B"/>
    <w:rsid w:val="00EF333C"/>
    <w:rsid w:val="00F773FA"/>
    <w:rsid w:val="00F868A1"/>
    <w:rsid w:val="00F86E1C"/>
    <w:rsid w:val="00FF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3C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5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54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3C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5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54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8080B-65F1-4129-94D3-EE03AF175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2</cp:revision>
  <cp:lastPrinted>2013-08-05T11:38:00Z</cp:lastPrinted>
  <dcterms:created xsi:type="dcterms:W3CDTF">2018-03-22T06:10:00Z</dcterms:created>
  <dcterms:modified xsi:type="dcterms:W3CDTF">2018-03-22T06:10:00Z</dcterms:modified>
</cp:coreProperties>
</file>