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B82106">
        <w:rPr>
          <w:sz w:val="28"/>
        </w:rPr>
        <w:t>43/419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F252A">
        <w:rPr>
          <w:b/>
        </w:rPr>
        <w:t>Казьмина Евгения Николаевича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2F252A">
        <w:rPr>
          <w:b/>
        </w:rPr>
        <w:t>Шабановского</w:t>
      </w:r>
      <w:r w:rsidR="00952954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>ты</w:t>
      </w:r>
      <w:r w:rsidR="002F252A">
        <w:t xml:space="preserve"> Казьмина Евгения Николаевича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8E7083">
        <w:t>Шабановского</w:t>
      </w:r>
      <w:r w:rsidR="00952954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8E7083">
        <w:t>Казьмина Евгения Николаевича</w:t>
      </w:r>
      <w:r w:rsidR="007D09A7">
        <w:t xml:space="preserve">, </w:t>
      </w:r>
      <w:r w:rsidR="00C21414">
        <w:t>19</w:t>
      </w:r>
      <w:r w:rsidR="008E7083">
        <w:t>64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8E7083">
        <w:t>сторожа МКУ стадион «Олимп»,</w:t>
      </w:r>
      <w:r w:rsidR="00C21414">
        <w:t xml:space="preserve"> выдвинут</w:t>
      </w:r>
      <w:r w:rsidR="008E7083">
        <w:t>ого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110D78">
        <w:t>Краснодарского регионального отделения</w:t>
      </w:r>
      <w:r w:rsidR="005A787C">
        <w:t xml:space="preserve"> политической партией </w:t>
      </w:r>
      <w:r w:rsidR="00110D78">
        <w:t>ЛДПР,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8E7083">
        <w:t>Шабановского</w:t>
      </w:r>
      <w:r w:rsidR="00952954">
        <w:t xml:space="preserve"> сельского</w:t>
      </w:r>
      <w:r w:rsidR="00E97663">
        <w:t xml:space="preserve"> </w:t>
      </w:r>
      <w:r w:rsidR="000E49CA">
        <w:t xml:space="preserve"> поселения </w:t>
      </w:r>
      <w:r w:rsidR="008E7083">
        <w:t xml:space="preserve"> </w:t>
      </w:r>
      <w:r w:rsidR="000E49CA">
        <w:t>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B82106">
        <w:t>10</w:t>
      </w:r>
      <w:r w:rsidR="00FC748B">
        <w:t xml:space="preserve"> часов  </w:t>
      </w:r>
      <w:r w:rsidR="00B82106">
        <w:t>27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8E7083">
        <w:t>Казьмину Евгению Николаевичу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23B8"/>
    <w:rsid w:val="000E49CA"/>
    <w:rsid w:val="000F7F92"/>
    <w:rsid w:val="00110D78"/>
    <w:rsid w:val="001742F4"/>
    <w:rsid w:val="00182EEC"/>
    <w:rsid w:val="00205F1B"/>
    <w:rsid w:val="002958EB"/>
    <w:rsid w:val="002C5CFF"/>
    <w:rsid w:val="002D305F"/>
    <w:rsid w:val="002E32B9"/>
    <w:rsid w:val="002F252A"/>
    <w:rsid w:val="003102D8"/>
    <w:rsid w:val="003F43A4"/>
    <w:rsid w:val="00454C68"/>
    <w:rsid w:val="00461EAD"/>
    <w:rsid w:val="005058A3"/>
    <w:rsid w:val="005279E2"/>
    <w:rsid w:val="005346FA"/>
    <w:rsid w:val="005733D6"/>
    <w:rsid w:val="005A787C"/>
    <w:rsid w:val="005C0A92"/>
    <w:rsid w:val="005C43B1"/>
    <w:rsid w:val="00635B75"/>
    <w:rsid w:val="00696F94"/>
    <w:rsid w:val="006A18B6"/>
    <w:rsid w:val="00731064"/>
    <w:rsid w:val="0073497E"/>
    <w:rsid w:val="007A5BD1"/>
    <w:rsid w:val="007C3E44"/>
    <w:rsid w:val="007D09A7"/>
    <w:rsid w:val="007F14DE"/>
    <w:rsid w:val="00831D2E"/>
    <w:rsid w:val="008420A7"/>
    <w:rsid w:val="008646D6"/>
    <w:rsid w:val="008E7083"/>
    <w:rsid w:val="008E7E87"/>
    <w:rsid w:val="00920054"/>
    <w:rsid w:val="00923258"/>
    <w:rsid w:val="00952954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82106"/>
    <w:rsid w:val="00B85BD9"/>
    <w:rsid w:val="00BB495A"/>
    <w:rsid w:val="00C21414"/>
    <w:rsid w:val="00C30B42"/>
    <w:rsid w:val="00C4094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2015-07-21T11:43:00Z</cp:lastPrinted>
  <dcterms:created xsi:type="dcterms:W3CDTF">2015-07-21T11:36:00Z</dcterms:created>
  <dcterms:modified xsi:type="dcterms:W3CDTF">2017-08-04T13:45:00Z</dcterms:modified>
</cp:coreProperties>
</file>