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051" w:rsidRDefault="00737051" w:rsidP="0073705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>ДОКЛАД</w:t>
      </w:r>
    </w:p>
    <w:p w:rsidR="00737051" w:rsidRDefault="00737051" w:rsidP="007370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главы Черноморского городского поселения</w:t>
      </w:r>
    </w:p>
    <w:p w:rsidR="00737051" w:rsidRDefault="00737051" w:rsidP="007370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 наведении санитарного порядка и благоустройстве на территории Черноморского городского поселения».</w:t>
      </w:r>
    </w:p>
    <w:p w:rsidR="00737051" w:rsidRDefault="00737051" w:rsidP="00D647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051" w:rsidRDefault="00737051" w:rsidP="007370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11.12.2017 г.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 Черноморский</w:t>
      </w:r>
    </w:p>
    <w:p w:rsidR="00737051" w:rsidRDefault="00737051" w:rsidP="0073705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7051" w:rsidRDefault="00737051" w:rsidP="007370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уважаемый президиум, участники совещания!</w:t>
      </w:r>
    </w:p>
    <w:p w:rsidR="00737051" w:rsidRDefault="00737051" w:rsidP="00737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051" w:rsidRDefault="00737051" w:rsidP="007370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Черноморского городского поселения одним из самых важных приоритетов работы местной администрации является наведении санитарного порядка, его должное поддержание, проведение работ по благоустройству.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737051" w:rsidRPr="00A24C7C" w:rsidRDefault="00737051" w:rsidP="00737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24C7C">
        <w:rPr>
          <w:rFonts w:ascii="Times New Roman" w:hAnsi="Times New Roman" w:cs="Times New Roman"/>
          <w:sz w:val="28"/>
          <w:szCs w:val="28"/>
        </w:rPr>
        <w:t>На территории поселения ведется большая работа по наведению санитарного порядка на территориях, прилегающих к ФАД «Краснодар-Новороссийск», проведена  уборк</w:t>
      </w:r>
      <w:r w:rsidR="00DF4ABD">
        <w:rPr>
          <w:rFonts w:ascii="Times New Roman" w:hAnsi="Times New Roman" w:cs="Times New Roman"/>
          <w:sz w:val="28"/>
          <w:szCs w:val="28"/>
        </w:rPr>
        <w:t>а мусора.</w:t>
      </w:r>
      <w:bookmarkStart w:id="0" w:name="_GoBack"/>
      <w:bookmarkEnd w:id="0"/>
    </w:p>
    <w:p w:rsidR="00737051" w:rsidRDefault="00737051" w:rsidP="00737051">
      <w:pPr>
        <w:jc w:val="both"/>
        <w:rPr>
          <w:rFonts w:ascii="Times New Roman" w:hAnsi="Times New Roman" w:cs="Times New Roman"/>
          <w:sz w:val="28"/>
          <w:szCs w:val="28"/>
        </w:rPr>
      </w:pPr>
      <w:r w:rsidRPr="00A24C7C">
        <w:rPr>
          <w:rFonts w:ascii="Times New Roman" w:hAnsi="Times New Roman" w:cs="Times New Roman"/>
          <w:sz w:val="28"/>
          <w:szCs w:val="28"/>
        </w:rPr>
        <w:tab/>
        <w:t>Продолжается работа по уборке мусора, веток на центральных улицах            пос. Черноморский.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7051" w:rsidRDefault="00737051" w:rsidP="007370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Сбор и вывоз ТБО с территории поселения осуществляет</w:t>
      </w:r>
      <w:r w:rsidRPr="002E7C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Северскаясаночистка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 обеспечением необходимой техники. ТБО вывозится своевременно, однако на некоторых площадках имеется крупногабаритный мусор, который жители постоянно выносят и складируют. </w:t>
      </w:r>
    </w:p>
    <w:p w:rsidR="00737051" w:rsidRDefault="00737051" w:rsidP="00737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администрации поселения на постоянной основе работают два трактора, погрузчик и с прицепом, рабочие по благоустройству, которые ежедневно осуществляют сбор мусора в несанкционированных местах, с прилегающих территорий мусорных площадок, социальных объектах поселка (школы, детские сады, поликлиника), удаляют несанкционированную рекламу. Также по договоренности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Северскаясаночистка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два раза в неделю выделяет дополнительную технику в помощь для вывоза </w:t>
      </w:r>
      <w:r w:rsidR="00944F99">
        <w:rPr>
          <w:rFonts w:ascii="Times New Roman" w:hAnsi="Times New Roman" w:cs="Times New Roman"/>
          <w:sz w:val="28"/>
          <w:szCs w:val="28"/>
        </w:rPr>
        <w:t>крупногабаритного мусора с контейнерных площадок.</w:t>
      </w:r>
    </w:p>
    <w:p w:rsidR="00944F99" w:rsidRDefault="00944F99" w:rsidP="00737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заявкам жителей поселения администрация </w:t>
      </w:r>
      <w:r w:rsidR="005B060B">
        <w:rPr>
          <w:rFonts w:ascii="Times New Roman" w:hAnsi="Times New Roman" w:cs="Times New Roman"/>
          <w:sz w:val="28"/>
          <w:szCs w:val="28"/>
        </w:rPr>
        <w:t>проводит работы по вывозу спиленных веток.</w:t>
      </w:r>
    </w:p>
    <w:p w:rsidR="00944F99" w:rsidRDefault="00944F99" w:rsidP="00737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Продолжаются работы по подготовке к зимнему периоду 2017-2018 гг. </w:t>
      </w:r>
    </w:p>
    <w:p w:rsidR="00944F99" w:rsidRDefault="00944F99" w:rsidP="007370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Для расчистки дорог на территории Черноморского городского поселения создана механизированная бригада, состоящая из трактора –погрузчика и трактора, снабженного лопатой для чистки снега, а также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пескоразбрасывателя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B060B" w:rsidRDefault="005B060B" w:rsidP="005B06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заключении, хотелось бы отметить, что администрация поселения прикладывает все усилия по наведению должного санитарного порядка и благоустройству на территории поселения, зачастую сил и средств недостаточно для идеального порядка. При этом данная работа не прекращается ни на один день.</w:t>
      </w:r>
    </w:p>
    <w:p w:rsidR="005B060B" w:rsidRDefault="005B060B" w:rsidP="005B0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60B" w:rsidRDefault="005B060B" w:rsidP="005B0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5B060B" w:rsidRDefault="005B060B" w:rsidP="005B0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60B" w:rsidRDefault="005B060B" w:rsidP="005B0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Черноморского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городского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B060B" w:rsidRPr="00D53A7A" w:rsidRDefault="005B060B" w:rsidP="005B06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Северского района                                                                              С.А.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Таровик</w:t>
      </w:r>
      <w:proofErr w:type="spellEnd"/>
    </w:p>
    <w:p w:rsidR="00737051" w:rsidRDefault="00737051" w:rsidP="00737051">
      <w:pPr>
        <w:jc w:val="both"/>
      </w:pPr>
    </w:p>
    <w:sectPr w:rsidR="00737051" w:rsidSect="00D6478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7051"/>
    <w:rsid w:val="005B060B"/>
    <w:rsid w:val="00737051"/>
    <w:rsid w:val="00944F99"/>
    <w:rsid w:val="00B46FE4"/>
    <w:rsid w:val="00C73037"/>
    <w:rsid w:val="00D64781"/>
    <w:rsid w:val="00DF4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05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user78</cp:lastModifiedBy>
  <cp:revision>3</cp:revision>
  <cp:lastPrinted>2017-12-11T08:07:00Z</cp:lastPrinted>
  <dcterms:created xsi:type="dcterms:W3CDTF">2017-12-11T05:14:00Z</dcterms:created>
  <dcterms:modified xsi:type="dcterms:W3CDTF">2017-12-11T08:07:00Z</dcterms:modified>
</cp:coreProperties>
</file>