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>выполнения СМР по замене ПУ по Э</w:t>
      </w:r>
      <w:r w:rsidRPr="00A03B12">
        <w:rPr>
          <w:rFonts w:ascii="Times New Roman" w:hAnsi="Times New Roman" w:cs="Times New Roman"/>
          <w:sz w:val="32"/>
        </w:rPr>
        <w:t>нергосервисному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003CC8">
        <w:rPr>
          <w:rFonts w:ascii="Times New Roman" w:hAnsi="Times New Roman" w:cs="Times New Roman"/>
          <w:sz w:val="32"/>
        </w:rPr>
        <w:t>26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003CC8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 xml:space="preserve"> по </w:t>
      </w:r>
      <w:r w:rsidR="001D6AB9">
        <w:rPr>
          <w:rFonts w:ascii="Times New Roman" w:hAnsi="Times New Roman" w:cs="Times New Roman"/>
          <w:sz w:val="32"/>
        </w:rPr>
        <w:t>29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D6AB9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944"/>
        <w:gridCol w:w="709"/>
        <w:gridCol w:w="992"/>
        <w:gridCol w:w="1559"/>
        <w:gridCol w:w="1701"/>
        <w:gridCol w:w="6894"/>
        <w:gridCol w:w="1275"/>
      </w:tblGrid>
      <w:tr w:rsidR="0026057D" w:rsidTr="00010821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4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55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010821" w:rsidRPr="00DD2EBA" w:rsidTr="00010821">
        <w:trPr>
          <w:trHeight w:val="824"/>
        </w:trPr>
        <w:tc>
          <w:tcPr>
            <w:tcW w:w="540" w:type="dxa"/>
            <w:vAlign w:val="center"/>
          </w:tcPr>
          <w:p w:rsidR="00010821" w:rsidRPr="00DD2EBA" w:rsidRDefault="0001082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010821" w:rsidRDefault="00010821" w:rsidP="00F637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</w:t>
            </w:r>
          </w:p>
        </w:tc>
        <w:tc>
          <w:tcPr>
            <w:tcW w:w="944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</w:tc>
        <w:tc>
          <w:tcPr>
            <w:tcW w:w="1559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010821" w:rsidRPr="00DD2EBA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3,5,7,9,11,13,15,17,21,23,25,27,31,33,4,6,10,12,14,16,18,20,22,24,26,28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1,3,5,7,11,13,15,19,21,2,4,6,8,10,12,14,16,18,18а,20,22,24,26,28,32,34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21,25,20,17а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  <w:tc>
          <w:tcPr>
            <w:tcW w:w="1275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60</w:t>
            </w:r>
          </w:p>
        </w:tc>
      </w:tr>
      <w:tr w:rsidR="00010821" w:rsidRPr="00DD2EBA" w:rsidTr="00010821">
        <w:trPr>
          <w:trHeight w:val="132"/>
        </w:trPr>
        <w:tc>
          <w:tcPr>
            <w:tcW w:w="540" w:type="dxa"/>
            <w:vAlign w:val="center"/>
          </w:tcPr>
          <w:p w:rsidR="00010821" w:rsidRPr="00DD2EBA" w:rsidRDefault="0001082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010821" w:rsidRDefault="00010821" w:rsidP="00F637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</w:t>
            </w:r>
          </w:p>
        </w:tc>
        <w:tc>
          <w:tcPr>
            <w:tcW w:w="944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559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010821" w:rsidRPr="00DD2EBA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1,35,11,13,2,2а,4,8,10,12,14,16,18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1,3,5,7,9,11,2,4,6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1,3,5,9,9а,11,13,15,17,2,4,6,8,10,12,14,16,18</w:t>
            </w:r>
          </w:p>
        </w:tc>
        <w:tc>
          <w:tcPr>
            <w:tcW w:w="1275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42</w:t>
            </w:r>
          </w:p>
        </w:tc>
      </w:tr>
      <w:tr w:rsidR="00E53DFC" w:rsidRPr="00DD2EBA" w:rsidTr="00010821">
        <w:trPr>
          <w:trHeight w:val="132"/>
        </w:trPr>
        <w:tc>
          <w:tcPr>
            <w:tcW w:w="540" w:type="dxa"/>
            <w:vAlign w:val="center"/>
          </w:tcPr>
          <w:p w:rsidR="00E53DFC" w:rsidRDefault="00E53DF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E53DFC" w:rsidRDefault="00E53DFC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</w:t>
            </w:r>
          </w:p>
        </w:tc>
        <w:tc>
          <w:tcPr>
            <w:tcW w:w="944" w:type="dxa"/>
          </w:tcPr>
          <w:p w:rsidR="00E53DFC" w:rsidRDefault="00E53DFC" w:rsidP="00BD54D4">
            <w:r>
              <w:rPr>
                <w:rFonts w:ascii="Times New Roman" w:hAnsi="Times New Roman" w:cs="Times New Roman"/>
                <w:sz w:val="20"/>
                <w:szCs w:val="20"/>
              </w:rPr>
              <w:t>МХ-</w:t>
            </w:r>
            <w:r w:rsidR="00BD54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53DFC" w:rsidRDefault="00E53DFC" w:rsidP="00BD54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54D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92" w:type="dxa"/>
          </w:tcPr>
          <w:p w:rsidR="00E53DFC" w:rsidRDefault="00E53DFC" w:rsidP="00E53D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003CC8">
              <w:rPr>
                <w:rFonts w:ascii="Times New Roman" w:hAnsi="Times New Roman" w:cs="Times New Roman"/>
                <w:sz w:val="20"/>
                <w:szCs w:val="20"/>
              </w:rPr>
              <w:t>,2,,4</w:t>
            </w:r>
          </w:p>
        </w:tc>
        <w:tc>
          <w:tcPr>
            <w:tcW w:w="1559" w:type="dxa"/>
          </w:tcPr>
          <w:p w:rsidR="00E53DFC" w:rsidRDefault="00E53DFC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53DFC" w:rsidRDefault="00E53DFC" w:rsidP="004A3008"/>
        </w:tc>
        <w:tc>
          <w:tcPr>
            <w:tcW w:w="6894" w:type="dxa"/>
          </w:tcPr>
          <w:p w:rsidR="00E53DFC" w:rsidRDefault="00003CC8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артскважина</w:t>
            </w:r>
          </w:p>
          <w:p w:rsidR="00003CC8" w:rsidRDefault="00003CC8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Л-2,уличное освещение</w:t>
            </w:r>
          </w:p>
          <w:p w:rsidR="00003CC8" w:rsidRDefault="00003CC8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МТС</w:t>
            </w:r>
          </w:p>
        </w:tc>
        <w:tc>
          <w:tcPr>
            <w:tcW w:w="1275" w:type="dxa"/>
          </w:tcPr>
          <w:p w:rsidR="00E53DFC" w:rsidRDefault="00003CC8" w:rsidP="004A3008">
            <w:r>
              <w:t xml:space="preserve">    3</w:t>
            </w:r>
          </w:p>
        </w:tc>
      </w:tr>
      <w:tr w:rsidR="00010821" w:rsidRPr="00DD2EBA" w:rsidTr="00010821">
        <w:trPr>
          <w:trHeight w:val="896"/>
        </w:trPr>
        <w:tc>
          <w:tcPr>
            <w:tcW w:w="540" w:type="dxa"/>
            <w:vAlign w:val="center"/>
          </w:tcPr>
          <w:p w:rsidR="00010821" w:rsidRDefault="0001082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944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992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559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</w:tc>
        <w:tc>
          <w:tcPr>
            <w:tcW w:w="1701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Х.Ананьевсеий</w:t>
            </w:r>
          </w:p>
        </w:tc>
        <w:tc>
          <w:tcPr>
            <w:tcW w:w="6894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1,3,3,5,7,11,13,15,17,19,23,23а,25,27,29,31,2,6,8,10,12,14,18,20,22,24,24а,26,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30,32,34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13,15,17,19,21,23,25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1,3,5,7а,9,11,15,17,2,2а,4,6</w:t>
            </w:r>
          </w:p>
        </w:tc>
        <w:tc>
          <w:tcPr>
            <w:tcW w:w="1275" w:type="dxa"/>
          </w:tcPr>
          <w:p w:rsidR="00010821" w:rsidRDefault="00010821" w:rsidP="004A3008"/>
          <w:p w:rsidR="00010821" w:rsidRDefault="00010821" w:rsidP="004A3008"/>
          <w:p w:rsidR="00010821" w:rsidRDefault="00010821" w:rsidP="004A3008"/>
          <w:p w:rsidR="00010821" w:rsidRDefault="00010821" w:rsidP="004A3008">
            <w:r>
              <w:t xml:space="preserve">    52</w:t>
            </w:r>
          </w:p>
        </w:tc>
      </w:tr>
      <w:tr w:rsidR="00010821" w:rsidRPr="00DD2EBA" w:rsidTr="00010821">
        <w:trPr>
          <w:trHeight w:val="1837"/>
        </w:trPr>
        <w:tc>
          <w:tcPr>
            <w:tcW w:w="540" w:type="dxa"/>
            <w:vAlign w:val="center"/>
          </w:tcPr>
          <w:p w:rsidR="00010821" w:rsidRPr="00DD2EBA" w:rsidRDefault="0001082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27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944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992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559" w:type="dxa"/>
          </w:tcPr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010821" w:rsidRDefault="00010821" w:rsidP="004A3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0821" w:rsidRDefault="00010821" w:rsidP="004A3008">
            <w:r>
              <w:rPr>
                <w:rFonts w:ascii="Times New Roman" w:hAnsi="Times New Roman" w:cs="Times New Roman"/>
                <w:sz w:val="20"/>
                <w:szCs w:val="20"/>
              </w:rPr>
              <w:t>Х. Ананьевский</w:t>
            </w:r>
          </w:p>
        </w:tc>
        <w:tc>
          <w:tcPr>
            <w:tcW w:w="6894" w:type="dxa"/>
          </w:tcPr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1,3,3,5,7,11,13, 2,4,6,8, 12,14,18,20,22,24,26,32,34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9,11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 магазин, мед.пункт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8,10,12а,б/н,б/н,19,21,23,25,27,29,б/н,31,33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Артскважина</w:t>
            </w:r>
          </w:p>
          <w:p w:rsidR="00010821" w:rsidRDefault="00010821" w:rsidP="004A3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10821" w:rsidRDefault="00010821" w:rsidP="004A3008"/>
          <w:p w:rsidR="00010821" w:rsidRDefault="00010821" w:rsidP="004A3008">
            <w:r>
              <w:t xml:space="preserve">    40</w:t>
            </w:r>
          </w:p>
        </w:tc>
      </w:tr>
    </w:tbl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1D6AB9" w:rsidRDefault="001D6AB9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3CC8"/>
    <w:rsid w:val="00005A04"/>
    <w:rsid w:val="00010821"/>
    <w:rsid w:val="000211B0"/>
    <w:rsid w:val="00021904"/>
    <w:rsid w:val="0003209F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E2DF4"/>
    <w:rsid w:val="000F199F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1000"/>
    <w:rsid w:val="001D4639"/>
    <w:rsid w:val="001D6AB9"/>
    <w:rsid w:val="001D71CB"/>
    <w:rsid w:val="001E6272"/>
    <w:rsid w:val="001E6D03"/>
    <w:rsid w:val="001F2CC6"/>
    <w:rsid w:val="001F4354"/>
    <w:rsid w:val="001F50B6"/>
    <w:rsid w:val="0020080B"/>
    <w:rsid w:val="002205A0"/>
    <w:rsid w:val="002221E4"/>
    <w:rsid w:val="00224C91"/>
    <w:rsid w:val="00251107"/>
    <w:rsid w:val="00260287"/>
    <w:rsid w:val="0026057D"/>
    <w:rsid w:val="00261046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91C28"/>
    <w:rsid w:val="003A4B8F"/>
    <w:rsid w:val="003B0C76"/>
    <w:rsid w:val="003B2B53"/>
    <w:rsid w:val="003B2E46"/>
    <w:rsid w:val="003B33AF"/>
    <w:rsid w:val="003C74F6"/>
    <w:rsid w:val="003D1BF2"/>
    <w:rsid w:val="003D2934"/>
    <w:rsid w:val="003D7627"/>
    <w:rsid w:val="003E3F80"/>
    <w:rsid w:val="003E442A"/>
    <w:rsid w:val="003E5410"/>
    <w:rsid w:val="003F0E6A"/>
    <w:rsid w:val="003F3035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57A3"/>
    <w:rsid w:val="006440CF"/>
    <w:rsid w:val="0065646F"/>
    <w:rsid w:val="0066716A"/>
    <w:rsid w:val="00677507"/>
    <w:rsid w:val="00681BED"/>
    <w:rsid w:val="0068263B"/>
    <w:rsid w:val="00684F8D"/>
    <w:rsid w:val="00693BA2"/>
    <w:rsid w:val="006972E3"/>
    <w:rsid w:val="006A67B1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43FB"/>
    <w:rsid w:val="0073741B"/>
    <w:rsid w:val="00745479"/>
    <w:rsid w:val="007566BA"/>
    <w:rsid w:val="00763984"/>
    <w:rsid w:val="007645AE"/>
    <w:rsid w:val="00773907"/>
    <w:rsid w:val="007744BD"/>
    <w:rsid w:val="007748B2"/>
    <w:rsid w:val="0077722D"/>
    <w:rsid w:val="00783894"/>
    <w:rsid w:val="0079358C"/>
    <w:rsid w:val="0079371B"/>
    <w:rsid w:val="007959F7"/>
    <w:rsid w:val="00795A32"/>
    <w:rsid w:val="007A0FC6"/>
    <w:rsid w:val="007A23E7"/>
    <w:rsid w:val="007A59D4"/>
    <w:rsid w:val="007B28CB"/>
    <w:rsid w:val="007B2D21"/>
    <w:rsid w:val="007C10A5"/>
    <w:rsid w:val="007C25CE"/>
    <w:rsid w:val="007E3A5D"/>
    <w:rsid w:val="007F7E1E"/>
    <w:rsid w:val="00801153"/>
    <w:rsid w:val="008166FA"/>
    <w:rsid w:val="0082552E"/>
    <w:rsid w:val="008271D6"/>
    <w:rsid w:val="00827350"/>
    <w:rsid w:val="00827434"/>
    <w:rsid w:val="008371A0"/>
    <w:rsid w:val="00837523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96EF1"/>
    <w:rsid w:val="008A23EE"/>
    <w:rsid w:val="008A5ADC"/>
    <w:rsid w:val="008B0DE3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4DDC"/>
    <w:rsid w:val="00A06FC2"/>
    <w:rsid w:val="00A15075"/>
    <w:rsid w:val="00A163B3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B1D49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5902"/>
    <w:rsid w:val="00B2036D"/>
    <w:rsid w:val="00B268C0"/>
    <w:rsid w:val="00B306CC"/>
    <w:rsid w:val="00B33599"/>
    <w:rsid w:val="00B3390B"/>
    <w:rsid w:val="00B34ADF"/>
    <w:rsid w:val="00B37D43"/>
    <w:rsid w:val="00B4358E"/>
    <w:rsid w:val="00B45593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A6C52"/>
    <w:rsid w:val="00BB166F"/>
    <w:rsid w:val="00BC493F"/>
    <w:rsid w:val="00BC7DD6"/>
    <w:rsid w:val="00BD296F"/>
    <w:rsid w:val="00BD487B"/>
    <w:rsid w:val="00BD54D4"/>
    <w:rsid w:val="00BE389F"/>
    <w:rsid w:val="00BF1B00"/>
    <w:rsid w:val="00C02DF5"/>
    <w:rsid w:val="00C056F8"/>
    <w:rsid w:val="00C10901"/>
    <w:rsid w:val="00C1159A"/>
    <w:rsid w:val="00C11C81"/>
    <w:rsid w:val="00C147ED"/>
    <w:rsid w:val="00C17765"/>
    <w:rsid w:val="00C22893"/>
    <w:rsid w:val="00C3229C"/>
    <w:rsid w:val="00C3326B"/>
    <w:rsid w:val="00C50378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8217C"/>
    <w:rsid w:val="00C84FB6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5D29"/>
    <w:rsid w:val="00D37986"/>
    <w:rsid w:val="00D450B2"/>
    <w:rsid w:val="00D53434"/>
    <w:rsid w:val="00D57C79"/>
    <w:rsid w:val="00D62183"/>
    <w:rsid w:val="00D641E4"/>
    <w:rsid w:val="00D67D4B"/>
    <w:rsid w:val="00D72834"/>
    <w:rsid w:val="00D74CDD"/>
    <w:rsid w:val="00D92D27"/>
    <w:rsid w:val="00D92F32"/>
    <w:rsid w:val="00DA5A82"/>
    <w:rsid w:val="00DB18E5"/>
    <w:rsid w:val="00DB19EF"/>
    <w:rsid w:val="00DC153E"/>
    <w:rsid w:val="00DC5176"/>
    <w:rsid w:val="00DD2EBA"/>
    <w:rsid w:val="00DD7388"/>
    <w:rsid w:val="00DE0AF6"/>
    <w:rsid w:val="00DF2AF1"/>
    <w:rsid w:val="00DF73E5"/>
    <w:rsid w:val="00E00479"/>
    <w:rsid w:val="00E019CB"/>
    <w:rsid w:val="00E06F10"/>
    <w:rsid w:val="00E17B3F"/>
    <w:rsid w:val="00E2060B"/>
    <w:rsid w:val="00E254A0"/>
    <w:rsid w:val="00E27704"/>
    <w:rsid w:val="00E30EF3"/>
    <w:rsid w:val="00E32CC1"/>
    <w:rsid w:val="00E34CBB"/>
    <w:rsid w:val="00E35738"/>
    <w:rsid w:val="00E458A8"/>
    <w:rsid w:val="00E53DFC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4A5D"/>
    <w:rsid w:val="00ED6573"/>
    <w:rsid w:val="00ED74C5"/>
    <w:rsid w:val="00EE3431"/>
    <w:rsid w:val="00EF5A95"/>
    <w:rsid w:val="00EF5EA6"/>
    <w:rsid w:val="00F04503"/>
    <w:rsid w:val="00F04529"/>
    <w:rsid w:val="00F1300C"/>
    <w:rsid w:val="00F23F84"/>
    <w:rsid w:val="00F3174A"/>
    <w:rsid w:val="00F33FB2"/>
    <w:rsid w:val="00F62252"/>
    <w:rsid w:val="00F6362F"/>
    <w:rsid w:val="00F63769"/>
    <w:rsid w:val="00F650C5"/>
    <w:rsid w:val="00F743AC"/>
    <w:rsid w:val="00F8178F"/>
    <w:rsid w:val="00F87668"/>
    <w:rsid w:val="00FA25CB"/>
    <w:rsid w:val="00FA33DB"/>
    <w:rsid w:val="00FA4FFC"/>
    <w:rsid w:val="00FB14B1"/>
    <w:rsid w:val="00FB4835"/>
    <w:rsid w:val="00FB7B34"/>
    <w:rsid w:val="00FC53BD"/>
    <w:rsid w:val="00FD0F9A"/>
    <w:rsid w:val="00FD5D88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DCA3E-86CF-4245-AFE0-524A1CFA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8BC7F-EDCC-411B-AFE8-91E22935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6</cp:revision>
  <cp:lastPrinted>2020-05-25T11:29:00Z</cp:lastPrinted>
  <dcterms:created xsi:type="dcterms:W3CDTF">2020-05-25T11:30:00Z</dcterms:created>
  <dcterms:modified xsi:type="dcterms:W3CDTF">2020-05-25T13:23:00Z</dcterms:modified>
</cp:coreProperties>
</file>